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F729BB" w:rsidRPr="00836E96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r w:rsidR="009A6FD8">
        <w:rPr>
          <w:rFonts w:ascii="Times New Roman" w:hAnsi="Times New Roman" w:cs="Times New Roman"/>
          <w:sz w:val="24"/>
          <w:szCs w:val="24"/>
        </w:rPr>
        <w:t>Обеспечение общественного порядка и противодействие преступности</w:t>
      </w:r>
      <w:r w:rsidR="00D55248">
        <w:rPr>
          <w:rFonts w:ascii="Times New Roman" w:hAnsi="Times New Roman" w:cs="Times New Roman"/>
          <w:sz w:val="24"/>
          <w:szCs w:val="24"/>
        </w:rPr>
        <w:t xml:space="preserve">» отчетный период </w:t>
      </w:r>
      <w:r w:rsidR="0037481A">
        <w:rPr>
          <w:rFonts w:ascii="Times New Roman" w:hAnsi="Times New Roman" w:cs="Times New Roman"/>
          <w:sz w:val="24"/>
          <w:szCs w:val="24"/>
        </w:rPr>
        <w:t>9 месяцев</w:t>
      </w:r>
      <w:r w:rsidR="00966E3E">
        <w:rPr>
          <w:rFonts w:ascii="Times New Roman" w:hAnsi="Times New Roman" w:cs="Times New Roman"/>
          <w:sz w:val="24"/>
          <w:szCs w:val="24"/>
        </w:rPr>
        <w:t xml:space="preserve"> 2017</w:t>
      </w:r>
      <w:r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9A6F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A6FD8"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Профилактика правонарушений  в </w:t>
            </w:r>
            <w:proofErr w:type="spellStart"/>
            <w:r w:rsidR="009A6FD8" w:rsidRPr="009A6FD8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="009A6FD8"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 поселении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</w:tc>
      </w:tr>
      <w:tr w:rsidR="009A6FD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147965" w:rsidRDefault="009A6FD8" w:rsidP="004D5C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 w:rsidRPr="00147965">
              <w:rPr>
                <w:rFonts w:ascii="Times New Roman" w:hAnsi="Times New Roman"/>
                <w:sz w:val="24"/>
                <w:szCs w:val="24"/>
              </w:rPr>
              <w:t xml:space="preserve">Основное  мероприятие:        </w:t>
            </w:r>
          </w:p>
          <w:p w:rsidR="009A6FD8" w:rsidRPr="009A6FD8" w:rsidRDefault="009A6FD8" w:rsidP="009A6FD8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157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6FD8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Осуществление информационно-пропагандистской деятельности, направленной на профилактику правонарушений и пропаганду здорового образа жизни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Pr="00147965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071FE8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9A6FD8">
              <w:rPr>
                <w:rFonts w:ascii="Times New Roman" w:hAnsi="Times New Roman" w:cs="Times New Roman"/>
                <w:sz w:val="20"/>
                <w:szCs w:val="20"/>
              </w:rPr>
              <w:t>снижение социальной напряженности в обществе, обусловленной снижением уровня преступности на улицах и в общественных местах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37481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9A6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6FD8">
              <w:rPr>
                <w:rFonts w:ascii="Times New Roman" w:hAnsi="Times New Roman" w:cs="Times New Roman"/>
                <w:sz w:val="24"/>
                <w:szCs w:val="24"/>
              </w:rPr>
              <w:t>Организация рабочих мест для трудоустройства подростков в возрасте от 14 до 18 лет в период каникул, в свободное от учебы время совместно с Центром Занятости района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071FE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Pr="00147965" w:rsidRDefault="009A6FD8" w:rsidP="00071FE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Обеспечениюе</w:t>
            </w:r>
            <w:proofErr w:type="spellEnd"/>
            <w:r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9A6FD8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>занятости несовершеннолетних</w:t>
            </w:r>
            <w:r w:rsidRPr="009A6FD8">
              <w:rPr>
                <w:rFonts w:ascii="Times New Roman" w:hAnsi="Times New Roman" w:cs="Times New Roman"/>
                <w:sz w:val="20"/>
                <w:szCs w:val="20"/>
              </w:rPr>
              <w:t xml:space="preserve"> в свободное время в целях недопущения безнадзорности и профилактики правонарушений </w:t>
            </w:r>
            <w:r w:rsidRPr="009A6FD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несовершеннолетних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071FE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37481A" w:rsidP="00071FE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66E3E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37481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37481A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4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трудовых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договора</w:t>
            </w:r>
          </w:p>
        </w:tc>
      </w:tr>
      <w:tr w:rsidR="009A6FD8" w:rsidRPr="00772639" w:rsidTr="006E7DE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9A6F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терроризму и экстремизму в </w:t>
            </w:r>
            <w:proofErr w:type="spellStart"/>
            <w:r w:rsidRPr="009A6FD8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Pr="009A6FD8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сельском  поселении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9A6FD8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147965" w:rsidRDefault="009A6FD8" w:rsidP="009A6F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>
              <w:rPr>
                <w:sz w:val="24"/>
                <w:szCs w:val="24"/>
              </w:rPr>
              <w:t xml:space="preserve"> </w:t>
            </w:r>
            <w:r w:rsidRPr="009A6FD8">
              <w:rPr>
                <w:rFonts w:ascii="Times New Roman" w:hAnsi="Times New Roman" w:cs="Times New Roman"/>
                <w:sz w:val="24"/>
                <w:szCs w:val="24"/>
              </w:rPr>
              <w:t>Обеспечение пропаганды   знаний в области защиты населения от чрезвычайных  ситуаций при обнаружении подозрительных предметов, взрывных устройств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профилактика</w:t>
            </w:r>
            <w:r w:rsidRPr="009A6FD8">
              <w:rPr>
                <w:rFonts w:ascii="Times New Roman" w:hAnsi="Times New Roman" w:cs="Times New Roman"/>
              </w:rPr>
              <w:t xml:space="preserve"> проявлений терроризма и экстремизма, укрепления нравственного здоровья в обществе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37481A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AF9" w:rsidRPr="00772639" w:rsidTr="006F19C3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F9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F9" w:rsidRPr="0054006C" w:rsidRDefault="00604AF9" w:rsidP="00604AF9">
            <w:pPr>
              <w:rPr>
                <w:rFonts w:cs="Tahom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</w:t>
            </w:r>
            <w:r w:rsidRPr="00604AF9">
              <w:rPr>
                <w:rFonts w:ascii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«</w:t>
            </w:r>
            <w:r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Противодействие коррупции в  </w:t>
            </w:r>
            <w:proofErr w:type="spellStart"/>
            <w:r w:rsidRPr="00604AF9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поселении»</w:t>
            </w:r>
          </w:p>
          <w:p w:rsidR="00604AF9" w:rsidRPr="00772639" w:rsidRDefault="00604AF9" w:rsidP="00604A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147965" w:rsidRDefault="009A6FD8" w:rsidP="00604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BE5999">
              <w:rPr>
                <w:sz w:val="24"/>
                <w:szCs w:val="24"/>
              </w:rPr>
              <w:t xml:space="preserve"> </w:t>
            </w:r>
            <w:r w:rsidR="00604AF9"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Опубликование в печатных средствах массовой информации информационно-аналитических материалов о реализации в </w:t>
            </w:r>
            <w:proofErr w:type="spellStart"/>
            <w:r w:rsidR="00604AF9" w:rsidRPr="00604AF9">
              <w:rPr>
                <w:rFonts w:ascii="Times New Roman" w:hAnsi="Times New Roman" w:cs="Times New Roman"/>
                <w:sz w:val="24"/>
                <w:szCs w:val="24"/>
              </w:rPr>
              <w:t>Екатериновском</w:t>
            </w:r>
            <w:proofErr w:type="spellEnd"/>
            <w:r w:rsidR="00604AF9" w:rsidRPr="00604AF9"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 мероприятий по противодействию коррупции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604AF9" w:rsidRDefault="00604AF9" w:rsidP="004D5C0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04AF9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прозрачности деятельности органов местного самоуправления </w:t>
            </w:r>
            <w:proofErr w:type="spellStart"/>
            <w:r w:rsidRPr="00604AF9">
              <w:rPr>
                <w:rFonts w:ascii="Times New Roman" w:hAnsi="Times New Roman" w:cs="Times New Roman"/>
                <w:sz w:val="20"/>
                <w:szCs w:val="20"/>
              </w:rPr>
              <w:t>Екатериновского</w:t>
            </w:r>
            <w:proofErr w:type="spellEnd"/>
            <w:r w:rsidRPr="00604AF9">
              <w:rPr>
                <w:rFonts w:ascii="Times New Roman" w:hAnsi="Times New Roman" w:cs="Times New Roman"/>
                <w:sz w:val="20"/>
                <w:szCs w:val="20"/>
              </w:rPr>
              <w:t xml:space="preserve">  сельского поселения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37481A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Контрольное событие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9A6FD8" w:rsidRPr="00772639" w:rsidTr="00B36F9F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04AF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4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A6FD8">
              <w:rPr>
                <w:rFonts w:ascii="Times New Roman" w:hAnsi="Times New Roman"/>
                <w:sz w:val="24"/>
                <w:szCs w:val="24"/>
              </w:rPr>
              <w:t>«</w:t>
            </w:r>
            <w:r w:rsidRPr="005A1E5D">
              <w:rPr>
                <w:rFonts w:ascii="Times New Roman" w:hAnsi="Times New Roman" w:cs="Times New Roman"/>
                <w:spacing w:val="-1"/>
              </w:rPr>
              <w:t xml:space="preserve">Комплексные меры </w:t>
            </w:r>
            <w:r w:rsidRPr="005A1E5D">
              <w:rPr>
                <w:rFonts w:ascii="Times New Roman" w:hAnsi="Times New Roman" w:cs="Times New Roman"/>
              </w:rPr>
              <w:t>противодействия злоупотреблению наркотиками и их незаконному обороту</w:t>
            </w:r>
            <w:r w:rsidR="009A6FD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604AF9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604AF9">
            <w:pPr>
              <w:widowControl w:val="0"/>
              <w:autoSpaceDE w:val="0"/>
              <w:autoSpaceDN w:val="0"/>
              <w:adjustRightInd w:val="0"/>
              <w:ind w:left="67"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мероприятие:</w:t>
            </w:r>
            <w:r w:rsidRPr="001571B9">
              <w:rPr>
                <w:sz w:val="24"/>
                <w:szCs w:val="24"/>
              </w:rPr>
              <w:t xml:space="preserve"> </w:t>
            </w:r>
            <w:r w:rsidR="005A1E5D" w:rsidRPr="005A1E5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Осуществление информационно-пропагандистской </w:t>
            </w:r>
            <w:r w:rsidR="005A1E5D" w:rsidRPr="005A1E5D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lastRenderedPageBreak/>
              <w:t>деятельности, направленной на профилактику наркомании и пропаганду здорового образа жизни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Default="009A6FD8" w:rsidP="004D5C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</w:p>
          <w:p w:rsidR="009A6FD8" w:rsidRPr="00AD1295" w:rsidRDefault="009A6FD8" w:rsidP="004D5C0B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5A1E5D" w:rsidRDefault="005A1E5D" w:rsidP="005A1E5D">
            <w:pPr>
              <w:pStyle w:val="ConsPlusCell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A1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распространение мировоззрения неприятия наркотиков</w:t>
            </w:r>
            <w:r w:rsidRPr="005A1E5D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 xml:space="preserve">, формирование жизненных </w:t>
            </w:r>
            <w:r w:rsidRPr="005A1E5D"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lastRenderedPageBreak/>
              <w:t>навыков у учащихся</w:t>
            </w:r>
            <w:r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>пропоганда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6"/>
                <w:sz w:val="20"/>
                <w:szCs w:val="20"/>
              </w:rPr>
              <w:t xml:space="preserve"> здорового образа жизни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66E3E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37481A" w:rsidP="004D5C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30.09</w:t>
            </w:r>
            <w:r w:rsidR="009A6FD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5A1E5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6FD8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5A1E5D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66E3E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37481A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FD8" w:rsidRPr="00772639" w:rsidRDefault="009A6FD8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Default="005A1E5D" w:rsidP="0007132F">
      <w:pPr>
        <w:tabs>
          <w:tab w:val="left" w:pos="5733"/>
        </w:tabs>
        <w:rPr>
          <w:rFonts w:ascii="Times New Roman" w:hAnsi="Times New Roman" w:cs="Times New Roman"/>
          <w:sz w:val="28"/>
          <w:szCs w:val="28"/>
        </w:rPr>
      </w:pPr>
      <w:r>
        <w:t>«__</w:t>
      </w:r>
      <w:r w:rsidR="0037481A">
        <w:t>05</w:t>
      </w:r>
      <w:r>
        <w:t>_» ___</w:t>
      </w:r>
      <w:r w:rsidR="0037481A">
        <w:t>10</w:t>
      </w:r>
      <w:r w:rsidR="00966E3E">
        <w:t>_______ 2017</w:t>
      </w:r>
      <w:r w:rsidR="001B1AA5">
        <w:t>г.</w:t>
      </w:r>
      <w:r w:rsidR="00573397">
        <w:tab/>
      </w:r>
    </w:p>
    <w:p w:rsidR="000C238D" w:rsidRPr="000C238D" w:rsidRDefault="001B1AA5" w:rsidP="000C238D">
      <w:pPr>
        <w:tabs>
          <w:tab w:val="left" w:pos="11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0C238D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86285"/>
    <w:rsid w:val="000C238D"/>
    <w:rsid w:val="000C2889"/>
    <w:rsid w:val="00104DD7"/>
    <w:rsid w:val="00117E75"/>
    <w:rsid w:val="001A1DDE"/>
    <w:rsid w:val="001B1AA5"/>
    <w:rsid w:val="002429C6"/>
    <w:rsid w:val="0037481A"/>
    <w:rsid w:val="00445E5A"/>
    <w:rsid w:val="00512A33"/>
    <w:rsid w:val="00573397"/>
    <w:rsid w:val="005941B7"/>
    <w:rsid w:val="005A1E5D"/>
    <w:rsid w:val="005A5261"/>
    <w:rsid w:val="005B78CF"/>
    <w:rsid w:val="00604AF9"/>
    <w:rsid w:val="00694588"/>
    <w:rsid w:val="007D083C"/>
    <w:rsid w:val="00817E0E"/>
    <w:rsid w:val="00862F9E"/>
    <w:rsid w:val="00966E3E"/>
    <w:rsid w:val="009A6FD8"/>
    <w:rsid w:val="00A31B42"/>
    <w:rsid w:val="00BC279D"/>
    <w:rsid w:val="00BE4DFB"/>
    <w:rsid w:val="00C82EB2"/>
    <w:rsid w:val="00D55248"/>
    <w:rsid w:val="00D823E6"/>
    <w:rsid w:val="00E80339"/>
    <w:rsid w:val="00F729BB"/>
    <w:rsid w:val="00F90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paragraph" w:styleId="2">
    <w:name w:val="heading 2"/>
    <w:basedOn w:val="a"/>
    <w:next w:val="a"/>
    <w:link w:val="20"/>
    <w:qFormat/>
    <w:rsid w:val="00604AF9"/>
    <w:pPr>
      <w:keepNext/>
      <w:spacing w:after="0" w:line="240" w:lineRule="auto"/>
      <w:ind w:left="709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  <w:style w:type="character" w:customStyle="1" w:styleId="20">
    <w:name w:val="Заголовок 2 Знак"/>
    <w:basedOn w:val="a0"/>
    <w:link w:val="2"/>
    <w:rsid w:val="00604AF9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2015-07-23T07:22:00Z</cp:lastPrinted>
  <dcterms:created xsi:type="dcterms:W3CDTF">2017-10-04T09:25:00Z</dcterms:created>
  <dcterms:modified xsi:type="dcterms:W3CDTF">2017-10-04T09:29:00Z</dcterms:modified>
</cp:coreProperties>
</file>